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Исх. № [номер] от [дата]
[Наименование поставщика]
[Адрес поставщика]
От: [наименование вашей организации или ФИО ИП]
[Адрес, ИНН, ОГРН]
ПРЕТЕНЗИЯ
по договору поставки №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[наименование покупателя] и [наименование поставщика] заключен договор поставки № [номер] от [дата]. Согласно п. [номер пункта] договора и спецификации № [номер] поставщик обязался передать товар [наименование товара] в количестве [количество] на сумму [сумма] рублей в срок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до настоящего времени товар не поставлен (или поставлен с недостатками: [описание недостатков]). Просрочка составляет [количество] дней. Это подтверждается [перечислить документы: накладные, акты, переписка].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310, 506, 516 ГК РФ и п. [номер пункта] договора требуем: [выбрать нужное: передать товар в течение [срок] дней; заменить некачественный товар; возвратить предоплату в размере [сумма] рублей; уплатить неустойку в размере [сумма] рублей]. В случае неисполнения требований будем вынуждены обратиться в арбитражный суд с отнесением на вас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просим направить в письменной форме в течение [10/30] дней с момента получения настоящей претензии.
Приложения:
1. Копия договора поставки № [номер] от [дата]
2. Копия спецификации № [номер]
3. Копии товарных накладных
4. Расчет неустойки
[Должность, подпись, расшифровка]
М.П.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по договору поставки».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по договору поставки</dc:title>
  <dc:creator>Претензия онлайн</dc:creator>
  <cp:lastModifiedBy>Un-named</cp:lastModifiedBy>
  <cp:revision>1</cp:revision>
  <dcterms:created xsi:type="dcterms:W3CDTF">2026-10-30T20:11:56.635Z</dcterms:created>
  <dcterms:modified xsi:type="dcterms:W3CDTF">2026-10-30T20:11:56.635Z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